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0B2E75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0B2E75" w:rsidP="00630B4C">
            <w:pPr>
              <w:pStyle w:val="a5"/>
              <w:rPr>
                <w:sz w:val="20"/>
                <w:szCs w:val="20"/>
              </w:rPr>
            </w:pPr>
            <w:r w:rsidRPr="000B2E75">
              <w:rPr>
                <w:sz w:val="20"/>
                <w:szCs w:val="20"/>
              </w:rPr>
              <w:t>Поставка фильтрующих элементов отечественного производства</w:t>
            </w:r>
            <w:r w:rsidR="00630B4C">
              <w:rPr>
                <w:sz w:val="20"/>
                <w:szCs w:val="20"/>
              </w:rPr>
              <w:t xml:space="preserve"> </w:t>
            </w:r>
            <w:r w:rsidRPr="000B2E75">
              <w:rPr>
                <w:sz w:val="20"/>
                <w:szCs w:val="20"/>
              </w:rPr>
              <w:t>для очистки нефтепродуктов</w:t>
            </w:r>
            <w:bookmarkStart w:id="2" w:name="_GoBack"/>
            <w:bookmarkEnd w:id="2"/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8057F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8057F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32B3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32B3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proofErr w:type="gramStart"/>
            <w:r w:rsidR="0074554C" w:rsidRPr="00AC73C6">
              <w:rPr>
                <w:sz w:val="20"/>
                <w:szCs w:val="20"/>
              </w:rPr>
              <w:t>ч :</w:t>
            </w:r>
            <w:proofErr w:type="gramEnd"/>
            <w:r w:rsidR="0074554C" w:rsidRPr="00AC73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532B3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AC73C6">
              <w:rPr>
                <w:sz w:val="20"/>
                <w:szCs w:val="20"/>
              </w:rPr>
              <w:t>.</w:t>
            </w:r>
            <w:r w:rsidR="008057F1"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532B30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F358D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AF358D" w:rsidRPr="00AC73C6">
              <w:rPr>
                <w:sz w:val="20"/>
                <w:szCs w:val="20"/>
              </w:rPr>
              <w:t>.20</w:t>
            </w:r>
            <w:r w:rsidR="008057F1">
              <w:rPr>
                <w:sz w:val="20"/>
                <w:szCs w:val="20"/>
              </w:rPr>
              <w:t>21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532B30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26.08</w:t>
            </w:r>
            <w:r w:rsidR="008057F1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532B30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</w:t>
            </w:r>
            <w:r w:rsidR="008057F1">
              <w:rPr>
                <w:sz w:val="20"/>
                <w:szCs w:val="20"/>
              </w:rPr>
              <w:t>.2021</w:t>
            </w:r>
            <w:r w:rsidR="00A14CC7" w:rsidRPr="00AC73C6">
              <w:rPr>
                <w:sz w:val="20"/>
                <w:szCs w:val="20"/>
              </w:rPr>
              <w:t xml:space="preserve">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532B30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12.07</w:t>
            </w:r>
            <w:r w:rsidR="008057F1">
              <w:rPr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t xml:space="preserve"> г. «12 </w:t>
            </w:r>
            <w:proofErr w:type="gramStart"/>
            <w:r>
              <w:rPr>
                <w:sz w:val="20"/>
                <w:szCs w:val="20"/>
              </w:rPr>
              <w:t>ч :</w:t>
            </w:r>
            <w:proofErr w:type="gramEnd"/>
            <w:r>
              <w:rPr>
                <w:sz w:val="20"/>
                <w:szCs w:val="20"/>
              </w:rPr>
              <w:t xml:space="preserve"> 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DF335B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DF335B">
              <w:rPr>
                <w:rStyle w:val="a4"/>
                <w:rFonts w:ascii="Times New Roman" w:hAnsi="Times New Roman"/>
                <w:color w:val="auto"/>
              </w:rPr>
              <w:t xml:space="preserve">http://tzsvko.aero/node/11 </w:t>
            </w:r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</w:t>
            </w:r>
            <w:proofErr w:type="gramEnd"/>
            <w:r w:rsidR="00A14CC7" w:rsidRPr="005C2035">
              <w:rPr>
                <w:rFonts w:ascii="Times New Roman" w:hAnsi="Times New Roman" w:cs="Times New Roman"/>
              </w:rPr>
              <w:t>Сайт Заказчика)</w:t>
            </w:r>
          </w:p>
          <w:p w:rsidR="00A14CC7" w:rsidRPr="005C2035" w:rsidRDefault="00630B4C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76754C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76754C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552"/>
        <w:gridCol w:w="2551"/>
        <w:gridCol w:w="1134"/>
        <w:gridCol w:w="1276"/>
        <w:gridCol w:w="1701"/>
        <w:gridCol w:w="2268"/>
      </w:tblGrid>
      <w:tr w:rsidR="001973BC" w:rsidRPr="003F6B39" w:rsidTr="00B6668A">
        <w:trPr>
          <w:trHeight w:val="315"/>
        </w:trPr>
        <w:tc>
          <w:tcPr>
            <w:tcW w:w="562" w:type="dxa"/>
          </w:tcPr>
          <w:p w:rsidR="001973BC" w:rsidRPr="003F6B39" w:rsidRDefault="001973B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</w:tcPr>
          <w:p w:rsidR="001973BC" w:rsidRPr="003F6B39" w:rsidRDefault="001973B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2552" w:type="dxa"/>
          </w:tcPr>
          <w:p w:rsidR="001973BC" w:rsidRPr="003F6B39" w:rsidRDefault="001973B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2551" w:type="dxa"/>
          </w:tcPr>
          <w:p w:rsidR="001973BC" w:rsidRPr="003F6B39" w:rsidRDefault="001973BC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1973BC" w:rsidRPr="003F6B39" w:rsidRDefault="001973BC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973BC" w:rsidRPr="003F6B39" w:rsidRDefault="001973BC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1973BC" w:rsidRPr="003F6B39" w:rsidRDefault="001973B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701" w:type="dxa"/>
          </w:tcPr>
          <w:p w:rsidR="001973BC" w:rsidRPr="003F6B39" w:rsidRDefault="001973B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2268" w:type="dxa"/>
          </w:tcPr>
          <w:p w:rsidR="001973BC" w:rsidRPr="003F6B39" w:rsidRDefault="001973B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1973BC" w:rsidRPr="003F6B39" w:rsidTr="00B6668A">
        <w:trPr>
          <w:trHeight w:val="164"/>
        </w:trPr>
        <w:tc>
          <w:tcPr>
            <w:tcW w:w="562" w:type="dxa"/>
          </w:tcPr>
          <w:p w:rsidR="001973BC" w:rsidRPr="003F6B39" w:rsidRDefault="001973B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1973BC" w:rsidRPr="003F6B39" w:rsidRDefault="001973B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1973BC" w:rsidRPr="003F6B39" w:rsidRDefault="001973B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1973BC" w:rsidRPr="003F6B39" w:rsidRDefault="001973B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973BC" w:rsidRPr="003F6B39" w:rsidRDefault="001973B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973BC" w:rsidRPr="003F6B39" w:rsidRDefault="001973B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1973BC" w:rsidRPr="003F6B39" w:rsidRDefault="001973B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3F6B39">
              <w:rPr>
                <w:b/>
                <w:sz w:val="20"/>
                <w:szCs w:val="20"/>
              </w:rPr>
              <w:t>.1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1973BC" w:rsidRPr="003F6B39" w:rsidRDefault="001973BC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3F6B39">
              <w:rPr>
                <w:b/>
                <w:sz w:val="20"/>
                <w:szCs w:val="20"/>
              </w:rPr>
              <w:t>.2</w:t>
            </w:r>
          </w:p>
        </w:tc>
      </w:tr>
      <w:tr w:rsidR="001973BC" w:rsidRPr="003F6B39" w:rsidTr="00B6668A">
        <w:trPr>
          <w:trHeight w:val="388"/>
        </w:trPr>
        <w:tc>
          <w:tcPr>
            <w:tcW w:w="562" w:type="dxa"/>
          </w:tcPr>
          <w:p w:rsidR="001973BC" w:rsidRPr="00C8772F" w:rsidRDefault="001973BC" w:rsidP="004374C7">
            <w:pPr>
              <w:ind w:firstLine="0"/>
              <w:rPr>
                <w:sz w:val="20"/>
                <w:szCs w:val="20"/>
                <w:highlight w:val="yellow"/>
              </w:rPr>
            </w:pPr>
            <w:r w:rsidRPr="000B2E75">
              <w:rPr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0B2E75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FC37C1">
              <w:rPr>
                <w:sz w:val="20"/>
                <w:szCs w:val="20"/>
              </w:rPr>
              <w:t>Фильтроэлемент</w:t>
            </w:r>
            <w:proofErr w:type="spellEnd"/>
            <w:r w:rsidRPr="00FC37C1">
              <w:rPr>
                <w:sz w:val="20"/>
                <w:szCs w:val="20"/>
              </w:rPr>
              <w:t xml:space="preserve"> ЭФБ-5-104-330-465-in       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28.29.12 Производство</w:t>
            </w:r>
            <w:r w:rsidR="006B2846" w:rsidRPr="00FC37C1">
              <w:rPr>
                <w:sz w:val="20"/>
                <w:szCs w:val="20"/>
              </w:rPr>
              <w:t xml:space="preserve"> </w:t>
            </w:r>
            <w:r w:rsidRPr="00FC37C1">
              <w:rPr>
                <w:sz w:val="20"/>
                <w:szCs w:val="20"/>
              </w:rPr>
              <w:t>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C8772F" w:rsidRDefault="001973BC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C8772F" w:rsidRDefault="001973BC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1A2CF7">
              <w:rPr>
                <w:sz w:val="20"/>
                <w:szCs w:val="20"/>
              </w:rPr>
              <w:t>г. Москва, Заводское шоссе, д.2, склад ГСМ (Горюче-смазочных материалов) №1</w:t>
            </w:r>
          </w:p>
        </w:tc>
      </w:tr>
      <w:tr w:rsidR="001973BC" w:rsidRPr="003F6B39" w:rsidTr="00B6668A">
        <w:trPr>
          <w:trHeight w:val="388"/>
        </w:trPr>
        <w:tc>
          <w:tcPr>
            <w:tcW w:w="562" w:type="dxa"/>
          </w:tcPr>
          <w:p w:rsidR="001973BC" w:rsidRPr="000B2E75" w:rsidRDefault="002E5F26" w:rsidP="001973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973BC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 xml:space="preserve">Фильтроэлемент ЭФК-3-70-164-1044-out    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firstLine="0"/>
              <w:jc w:val="left"/>
            </w:pPr>
            <w:r w:rsidRPr="00FC37C1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124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1A2CF7"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1A2CF7">
              <w:rPr>
                <w:sz w:val="20"/>
                <w:szCs w:val="20"/>
              </w:rPr>
              <w:t>г. Москва, Заводское шоссе, д.2, склад ГСМ (Горюче-смазочных материалов) №1</w:t>
            </w:r>
          </w:p>
        </w:tc>
      </w:tr>
      <w:tr w:rsidR="001973BC" w:rsidRPr="003F6B39" w:rsidTr="00B6668A">
        <w:trPr>
          <w:trHeight w:val="388"/>
        </w:trPr>
        <w:tc>
          <w:tcPr>
            <w:tcW w:w="562" w:type="dxa"/>
          </w:tcPr>
          <w:p w:rsidR="001973BC" w:rsidRDefault="002E5F26" w:rsidP="001973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973BC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Фильтроэлемент ЭФК-3-70-149-1044-out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firstLine="0"/>
              <w:jc w:val="left"/>
            </w:pPr>
            <w:r w:rsidRPr="00FC37C1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1A2CF7"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1A2CF7">
              <w:rPr>
                <w:sz w:val="20"/>
                <w:szCs w:val="20"/>
              </w:rPr>
              <w:t>г. Москва, Заводское шоссе, д.2, склад ГСМ (Горюче-смазочных материалов) №1</w:t>
            </w:r>
          </w:p>
        </w:tc>
      </w:tr>
      <w:tr w:rsidR="001973BC" w:rsidRPr="003F6B39" w:rsidTr="00B6668A">
        <w:trPr>
          <w:trHeight w:val="388"/>
        </w:trPr>
        <w:tc>
          <w:tcPr>
            <w:tcW w:w="562" w:type="dxa"/>
          </w:tcPr>
          <w:p w:rsidR="001973BC" w:rsidRDefault="002E5F26" w:rsidP="001973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973BC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Фильтроэлемент ЭФК-5-89-152-733-out-M1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firstLine="0"/>
              <w:jc w:val="left"/>
            </w:pPr>
            <w:r w:rsidRPr="00FC37C1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28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0C0E87"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1A2CF7">
              <w:rPr>
                <w:sz w:val="20"/>
                <w:szCs w:val="20"/>
              </w:rPr>
              <w:t>г. Москва, Заводское шоссе, д.2, склад ГСМ (Горюче-смазочных материалов) №1</w:t>
            </w:r>
          </w:p>
        </w:tc>
      </w:tr>
      <w:tr w:rsidR="001973BC" w:rsidRPr="003F6B39" w:rsidTr="00B6668A">
        <w:trPr>
          <w:trHeight w:val="388"/>
        </w:trPr>
        <w:tc>
          <w:tcPr>
            <w:tcW w:w="562" w:type="dxa"/>
          </w:tcPr>
          <w:p w:rsidR="001973BC" w:rsidRDefault="002E5F26" w:rsidP="001973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973BC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Фильтроэлемент СЭ-89-152-733-in-M1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firstLine="0"/>
              <w:jc w:val="left"/>
            </w:pPr>
            <w:r w:rsidRPr="00FC37C1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0C0E87"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0C0E87">
              <w:rPr>
                <w:sz w:val="20"/>
                <w:szCs w:val="20"/>
              </w:rPr>
              <w:t>г. Москва, Заводское шоссе, д.2, склад ГСМ (Горюче-смазочных материалов) №1</w:t>
            </w:r>
          </w:p>
        </w:tc>
      </w:tr>
      <w:tr w:rsidR="001973BC" w:rsidRPr="003F6B39" w:rsidTr="00B6668A">
        <w:trPr>
          <w:trHeight w:val="388"/>
        </w:trPr>
        <w:tc>
          <w:tcPr>
            <w:tcW w:w="562" w:type="dxa"/>
          </w:tcPr>
          <w:p w:rsidR="001973BC" w:rsidRDefault="002E5F26" w:rsidP="001973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973BC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Фильтроэлемент СЭ-164-180-696-in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firstLine="0"/>
              <w:jc w:val="left"/>
            </w:pPr>
            <w:r w:rsidRPr="00FC37C1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0C0E87"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0C0E87">
              <w:rPr>
                <w:sz w:val="20"/>
                <w:szCs w:val="20"/>
              </w:rPr>
              <w:t>г. Москва, Заводское шоссе, д.2, склад ГСМ (Горюче-смазочных материалов) №1</w:t>
            </w:r>
          </w:p>
        </w:tc>
      </w:tr>
      <w:tr w:rsidR="001973BC" w:rsidRPr="003F6B39" w:rsidTr="00B6668A">
        <w:trPr>
          <w:trHeight w:val="388"/>
        </w:trPr>
        <w:tc>
          <w:tcPr>
            <w:tcW w:w="562" w:type="dxa"/>
          </w:tcPr>
          <w:p w:rsidR="001973BC" w:rsidRDefault="002E5F26" w:rsidP="001973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973BC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Фильтроэлемент СЭ-164-180-1044-in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firstLine="0"/>
              <w:jc w:val="left"/>
            </w:pPr>
            <w:r w:rsidRPr="00FC37C1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left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C37C1" w:rsidRDefault="001973BC" w:rsidP="001973B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FC37C1">
              <w:rPr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0C0E87"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0C0E87">
              <w:rPr>
                <w:sz w:val="20"/>
                <w:szCs w:val="20"/>
              </w:rPr>
              <w:t>г. Москва, Заводское шоссе, д.2, склад ГСМ (Горюче-смазочных материалов) №1</w:t>
            </w:r>
          </w:p>
        </w:tc>
      </w:tr>
      <w:tr w:rsidR="001973BC" w:rsidRPr="003F6B39" w:rsidTr="00B6668A">
        <w:trPr>
          <w:trHeight w:val="388"/>
        </w:trPr>
        <w:tc>
          <w:tcPr>
            <w:tcW w:w="562" w:type="dxa"/>
          </w:tcPr>
          <w:p w:rsidR="001973BC" w:rsidRDefault="002E5F26" w:rsidP="001973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973BC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3008D" w:rsidRDefault="001973BC" w:rsidP="001973BC">
            <w:pPr>
              <w:ind w:firstLine="0"/>
              <w:jc w:val="left"/>
              <w:rPr>
                <w:sz w:val="20"/>
                <w:szCs w:val="20"/>
              </w:rPr>
            </w:pPr>
            <w:r w:rsidRPr="00F3008D">
              <w:rPr>
                <w:sz w:val="20"/>
                <w:szCs w:val="20"/>
              </w:rPr>
              <w:t>Фильтроэлемент ЭФС-200-213-330-155- in-V2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3008D" w:rsidRDefault="001973BC" w:rsidP="001973BC">
            <w:pPr>
              <w:ind w:firstLine="0"/>
              <w:jc w:val="left"/>
            </w:pPr>
            <w:r w:rsidRPr="00F3008D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3008D" w:rsidRDefault="001973BC" w:rsidP="001973BC">
            <w:pPr>
              <w:ind w:left="-52" w:firstLine="0"/>
              <w:jc w:val="left"/>
              <w:rPr>
                <w:sz w:val="20"/>
                <w:szCs w:val="20"/>
              </w:rPr>
            </w:pPr>
            <w:r w:rsidRPr="00F3008D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3008D" w:rsidRDefault="001973BC" w:rsidP="001973B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3008D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3008D" w:rsidRDefault="001973BC" w:rsidP="001973B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F3008D"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0C0E87"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0C0E87">
              <w:rPr>
                <w:sz w:val="20"/>
                <w:szCs w:val="20"/>
              </w:rPr>
              <w:t>г. Москва, Заводское шоссе, д.2, склад ГСМ (Горюче-смазочных материалов) №1</w:t>
            </w:r>
          </w:p>
        </w:tc>
      </w:tr>
      <w:tr w:rsidR="001973BC" w:rsidRPr="003F6B39" w:rsidTr="00B6668A">
        <w:trPr>
          <w:trHeight w:val="388"/>
        </w:trPr>
        <w:tc>
          <w:tcPr>
            <w:tcW w:w="562" w:type="dxa"/>
          </w:tcPr>
          <w:p w:rsidR="001973BC" w:rsidRDefault="002E5F26" w:rsidP="001973B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1973BC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3008D" w:rsidRDefault="001973BC" w:rsidP="001973BC">
            <w:pPr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F3008D">
              <w:rPr>
                <w:sz w:val="20"/>
                <w:szCs w:val="20"/>
              </w:rPr>
              <w:t>Фильтроэлемент</w:t>
            </w:r>
            <w:proofErr w:type="spellEnd"/>
            <w:r w:rsidRPr="00F3008D">
              <w:rPr>
                <w:sz w:val="20"/>
                <w:szCs w:val="20"/>
              </w:rPr>
              <w:t xml:space="preserve"> </w:t>
            </w:r>
            <w:proofErr w:type="spellStart"/>
            <w:r w:rsidRPr="00F3008D">
              <w:rPr>
                <w:sz w:val="20"/>
                <w:szCs w:val="20"/>
              </w:rPr>
              <w:t>Силикогелевый</w:t>
            </w:r>
            <w:proofErr w:type="spellEnd"/>
            <w:r w:rsidRPr="00F3008D">
              <w:rPr>
                <w:sz w:val="20"/>
                <w:szCs w:val="20"/>
              </w:rPr>
              <w:t xml:space="preserve"> патрон ПС 1,0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3008D" w:rsidRDefault="001973BC" w:rsidP="001973BC">
            <w:pPr>
              <w:ind w:firstLine="0"/>
              <w:jc w:val="left"/>
            </w:pPr>
            <w:r w:rsidRPr="00F3008D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3008D" w:rsidRDefault="001973BC" w:rsidP="001973BC">
            <w:pPr>
              <w:ind w:left="-52" w:firstLine="0"/>
              <w:jc w:val="left"/>
              <w:rPr>
                <w:sz w:val="20"/>
                <w:szCs w:val="20"/>
              </w:rPr>
            </w:pPr>
            <w:r w:rsidRPr="00F3008D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3008D" w:rsidRDefault="001973BC" w:rsidP="001973BC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F3008D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F3008D" w:rsidRDefault="001973BC" w:rsidP="001973BC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F3008D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1973BC">
              <w:rPr>
                <w:sz w:val="20"/>
                <w:szCs w:val="20"/>
              </w:rPr>
              <w:t>г. Москва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1973BC" w:rsidRPr="001A2CF7" w:rsidRDefault="001973BC" w:rsidP="001973BC">
            <w:pPr>
              <w:ind w:firstLine="0"/>
              <w:jc w:val="center"/>
              <w:rPr>
                <w:sz w:val="20"/>
                <w:szCs w:val="20"/>
              </w:rPr>
            </w:pPr>
            <w:r w:rsidRPr="001973BC">
              <w:rPr>
                <w:sz w:val="20"/>
                <w:szCs w:val="20"/>
              </w:rPr>
              <w:t>г. Москва, Заводское шоссе, д.2, склад ГСМ (Горюче-смазочных материалов) №1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4E1F83" w:rsidRDefault="004E1F83" w:rsidP="004E1F83">
      <w:pPr>
        <w:ind w:firstLine="0"/>
        <w:jc w:val="left"/>
        <w:rPr>
          <w:b/>
          <w:sz w:val="20"/>
          <w:szCs w:val="20"/>
        </w:rPr>
      </w:pPr>
      <w:r>
        <w:rPr>
          <w:sz w:val="20"/>
          <w:szCs w:val="20"/>
        </w:rPr>
        <w:t>Начальная максимальная цена</w:t>
      </w:r>
      <w:r w:rsidR="00B9785A">
        <w:rPr>
          <w:sz w:val="20"/>
          <w:szCs w:val="20"/>
        </w:rPr>
        <w:t xml:space="preserve"> Договора (цена лота): 3 718 863</w:t>
      </w:r>
      <w:r>
        <w:rPr>
          <w:sz w:val="20"/>
          <w:szCs w:val="20"/>
        </w:rPr>
        <w:t>,60</w:t>
      </w:r>
      <w:r w:rsidRPr="0042738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руб</w:t>
      </w:r>
      <w:proofErr w:type="spellEnd"/>
      <w:r>
        <w:rPr>
          <w:sz w:val="20"/>
          <w:szCs w:val="20"/>
        </w:rPr>
        <w:t>, в том числе НДС.</w:t>
      </w:r>
    </w:p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CA4" w:rsidRDefault="001C0CA4">
      <w:r>
        <w:separator/>
      </w:r>
    </w:p>
  </w:endnote>
  <w:endnote w:type="continuationSeparator" w:id="0">
    <w:p w:rsidR="001C0CA4" w:rsidRDefault="001C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CA4" w:rsidRDefault="001C0CA4">
      <w:r>
        <w:separator/>
      </w:r>
    </w:p>
  </w:footnote>
  <w:footnote w:type="continuationSeparator" w:id="0">
    <w:p w:rsidR="001C0CA4" w:rsidRDefault="001C0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B2E75"/>
    <w:rsid w:val="000C0E87"/>
    <w:rsid w:val="000C1E93"/>
    <w:rsid w:val="000C7E6B"/>
    <w:rsid w:val="000D4065"/>
    <w:rsid w:val="000F12A9"/>
    <w:rsid w:val="000F57EA"/>
    <w:rsid w:val="00120574"/>
    <w:rsid w:val="001429CA"/>
    <w:rsid w:val="00156CB0"/>
    <w:rsid w:val="00175051"/>
    <w:rsid w:val="00195303"/>
    <w:rsid w:val="001973BC"/>
    <w:rsid w:val="001A2CF7"/>
    <w:rsid w:val="001B40FD"/>
    <w:rsid w:val="001C0CA4"/>
    <w:rsid w:val="001C3E1E"/>
    <w:rsid w:val="001F3632"/>
    <w:rsid w:val="00210846"/>
    <w:rsid w:val="00233509"/>
    <w:rsid w:val="00233B7C"/>
    <w:rsid w:val="00236ECB"/>
    <w:rsid w:val="00256A10"/>
    <w:rsid w:val="002616D3"/>
    <w:rsid w:val="0027188A"/>
    <w:rsid w:val="00281354"/>
    <w:rsid w:val="002A60AA"/>
    <w:rsid w:val="002C7189"/>
    <w:rsid w:val="002E5F26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E1F83"/>
    <w:rsid w:val="004F1D30"/>
    <w:rsid w:val="005232E7"/>
    <w:rsid w:val="005259D4"/>
    <w:rsid w:val="00532B30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0B4C"/>
    <w:rsid w:val="00637B6E"/>
    <w:rsid w:val="00666FC9"/>
    <w:rsid w:val="006B2846"/>
    <w:rsid w:val="006C7028"/>
    <w:rsid w:val="006E17FB"/>
    <w:rsid w:val="006E20BB"/>
    <w:rsid w:val="006E3BB1"/>
    <w:rsid w:val="00734B44"/>
    <w:rsid w:val="0074554C"/>
    <w:rsid w:val="00745E9A"/>
    <w:rsid w:val="007511FB"/>
    <w:rsid w:val="0076754C"/>
    <w:rsid w:val="00787A46"/>
    <w:rsid w:val="00790CBE"/>
    <w:rsid w:val="007A5E1F"/>
    <w:rsid w:val="007C433B"/>
    <w:rsid w:val="007F28B7"/>
    <w:rsid w:val="007F4ABE"/>
    <w:rsid w:val="008057F1"/>
    <w:rsid w:val="00806AE9"/>
    <w:rsid w:val="00807137"/>
    <w:rsid w:val="00813C1C"/>
    <w:rsid w:val="008344DA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B316B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6205A"/>
    <w:rsid w:val="00B6668A"/>
    <w:rsid w:val="00B87AA8"/>
    <w:rsid w:val="00B9785A"/>
    <w:rsid w:val="00B97C19"/>
    <w:rsid w:val="00BA3933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D5757C"/>
    <w:rsid w:val="00D57DE4"/>
    <w:rsid w:val="00D83CA0"/>
    <w:rsid w:val="00DE28A5"/>
    <w:rsid w:val="00DF335B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B7243"/>
    <w:rsid w:val="00EC355C"/>
    <w:rsid w:val="00EC5DB0"/>
    <w:rsid w:val="00EC733F"/>
    <w:rsid w:val="00F2046F"/>
    <w:rsid w:val="00F21E77"/>
    <w:rsid w:val="00F26CDA"/>
    <w:rsid w:val="00F3008D"/>
    <w:rsid w:val="00F319A5"/>
    <w:rsid w:val="00F4324C"/>
    <w:rsid w:val="00F57371"/>
    <w:rsid w:val="00FC37C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99</cp:revision>
  <dcterms:created xsi:type="dcterms:W3CDTF">2018-07-13T11:25:00Z</dcterms:created>
  <dcterms:modified xsi:type="dcterms:W3CDTF">2021-06-30T07:26:00Z</dcterms:modified>
</cp:coreProperties>
</file>